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EBeauty.ee tagastamisvorm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Kliendi andmed:</w:t>
        <w:br w:type="textWrapping"/>
      </w:r>
      <w:r w:rsidDel="00000000" w:rsidR="00000000" w:rsidRPr="00000000">
        <w:rPr>
          <w:rtl w:val="0"/>
        </w:rPr>
        <w:t xml:space="preserve">Ees- ja perekonnanimi: _________________________________</w:t>
        <w:br w:type="textWrapping"/>
        <w:t xml:space="preserve">Telefon: _____________________________________________</w:t>
        <w:br w:type="textWrapping"/>
        <w:t xml:space="preserve">E-posti aadress: 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Tellimuse andmed:</w:t>
        <w:br w:type="textWrapping"/>
      </w:r>
      <w:r w:rsidDel="00000000" w:rsidR="00000000" w:rsidRPr="00000000">
        <w:rPr>
          <w:rtl w:val="0"/>
        </w:rPr>
        <w:t xml:space="preserve">Tellimuse number: ____________________________________</w:t>
        <w:br w:type="textWrapping"/>
        <w:t xml:space="preserve">Tellimuse kuupäev: 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Tagastatavad tooted:</w:t>
        <w:br w:type="textWrapping"/>
      </w:r>
      <w:r w:rsidDel="00000000" w:rsidR="00000000" w:rsidRPr="00000000">
        <w:rPr>
          <w:rtl w:val="0"/>
        </w:rPr>
        <w:t xml:space="preserve">(Toote nimi, kogus, artikli number)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Tagastamise põhjus (valige sobiv):</w:t>
        <w:br w:type="textWrapping"/>
      </w:r>
      <w:r w:rsidDel="00000000" w:rsidR="00000000" w:rsidRPr="00000000">
        <w:rPr>
          <w:rtl w:val="0"/>
        </w:rPr>
        <w:t xml:space="preserve">☐ Vale toode saadetud</w:t>
        <w:br w:type="textWrapping"/>
        <w:t xml:space="preserve">☐ Defektne või kahjustatud toode</w:t>
        <w:br w:type="textWrapping"/>
        <w:t xml:space="preserve">☐ Ei vasta ootustele</w:t>
        <w:br w:type="textWrapping"/>
        <w:t xml:space="preserve">☐ Muu põhjus: 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Soovin tagasimakset (valige sobiv):</w:t>
        <w:br w:type="textWrapping"/>
      </w:r>
      <w:r w:rsidDel="00000000" w:rsidR="00000000" w:rsidRPr="00000000">
        <w:rPr>
          <w:rtl w:val="0"/>
        </w:rPr>
        <w:t xml:space="preserve">☐ Pangakontole (täitke IBAN)</w:t>
        <w:br w:type="textWrapping"/>
        <w:t xml:space="preserve">☐ Poekrediidina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Pangakonto number (IBAN, täita ainult juhul kui soovite raha tagastust):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Märkused või lisainfo: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Avalduse kuupäev:</w:t>
      </w:r>
      <w:r w:rsidDel="00000000" w:rsidR="00000000" w:rsidRPr="00000000">
        <w:rPr>
          <w:rtl w:val="0"/>
        </w:rPr>
        <w:t xml:space="preserve"> _______________</w:t>
        <w:br w:type="textWrapping"/>
      </w:r>
      <w:r w:rsidDel="00000000" w:rsidR="00000000" w:rsidRPr="00000000">
        <w:rPr>
          <w:b w:val="1"/>
          <w:rtl w:val="0"/>
        </w:rPr>
        <w:t xml:space="preserve">Allkiri: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233613" cy="6975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3613" cy="6975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